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33BA" w14:textId="38108A37" w:rsidR="004423CE" w:rsidRPr="00F822F5" w:rsidRDefault="004423CE">
      <w:pPr>
        <w:rPr>
          <w:b/>
          <w:bCs/>
          <w:u w:val="single"/>
        </w:rPr>
      </w:pPr>
      <w:r w:rsidRPr="00F822F5">
        <w:rPr>
          <w:b/>
          <w:bCs/>
          <w:u w:val="single"/>
        </w:rPr>
        <w:t>Comments from Dr Neo</w:t>
      </w:r>
    </w:p>
    <w:p w14:paraId="6ED60F62" w14:textId="63254824" w:rsidR="00CD382D" w:rsidRDefault="00CD382D">
      <w:r>
        <w:t>Things to change</w:t>
      </w:r>
      <w:r w:rsidR="00434518">
        <w:t>/improve</w:t>
      </w:r>
      <w:r>
        <w:t xml:space="preserve">: </w:t>
      </w:r>
    </w:p>
    <w:p w14:paraId="00452334" w14:textId="77777777" w:rsidR="00CD382D" w:rsidRDefault="00CD382D" w:rsidP="00CD382D">
      <w:pPr>
        <w:pStyle w:val="ListParagraph"/>
        <w:numPr>
          <w:ilvl w:val="0"/>
          <w:numId w:val="2"/>
        </w:numPr>
      </w:pPr>
      <w:r>
        <w:t>“</w:t>
      </w:r>
      <w:r w:rsidR="001F0BF9" w:rsidRPr="00681564">
        <w:t xml:space="preserve">Cage as </w:t>
      </w:r>
      <w:r w:rsidR="004423CE" w:rsidRPr="00681564">
        <w:t xml:space="preserve">big as </w:t>
      </w:r>
      <w:r w:rsidR="001F0BF9" w:rsidRPr="00681564">
        <w:t>possible</w:t>
      </w:r>
      <w:r>
        <w:t>”</w:t>
      </w:r>
      <w:r w:rsidR="001F0BF9" w:rsidRPr="00681564">
        <w:t xml:space="preserve"> </w:t>
      </w:r>
    </w:p>
    <w:p w14:paraId="28B045A4" w14:textId="5517F9A0" w:rsidR="001F0BF9" w:rsidRPr="00681564" w:rsidRDefault="004423CE" w:rsidP="00CD382D">
      <w:pPr>
        <w:pStyle w:val="ListParagraph"/>
        <w:numPr>
          <w:ilvl w:val="0"/>
          <w:numId w:val="4"/>
        </w:numPr>
      </w:pPr>
      <w:r w:rsidRPr="00681564">
        <w:t>NEED to</w:t>
      </w:r>
      <w:r w:rsidR="001F0BF9" w:rsidRPr="00681564">
        <w:t xml:space="preserve"> remind that </w:t>
      </w:r>
      <w:r w:rsidRPr="00681564">
        <w:t xml:space="preserve">it should be </w:t>
      </w:r>
      <w:r w:rsidR="001F0BF9" w:rsidRPr="00681564">
        <w:t xml:space="preserve">as wide </w:t>
      </w:r>
      <w:r w:rsidRPr="00681564">
        <w:t xml:space="preserve">as possible </w:t>
      </w:r>
      <w:r w:rsidR="001F0BF9" w:rsidRPr="00681564">
        <w:t>and not tall (</w:t>
      </w:r>
      <w:r w:rsidRPr="00681564">
        <w:t>as birds</w:t>
      </w:r>
      <w:r w:rsidR="001F0BF9" w:rsidRPr="00681564">
        <w:t xml:space="preserve"> fly </w:t>
      </w:r>
      <w:r w:rsidRPr="00681564">
        <w:t>horizontally</w:t>
      </w:r>
      <w:r w:rsidR="001F0BF9" w:rsidRPr="00681564">
        <w:t xml:space="preserve"> and not vertically up)</w:t>
      </w:r>
    </w:p>
    <w:p w14:paraId="18A8A6C6" w14:textId="77777777" w:rsidR="00CD382D" w:rsidRDefault="001F0BF9" w:rsidP="00CD382D">
      <w:pPr>
        <w:pStyle w:val="ListParagraph"/>
        <w:numPr>
          <w:ilvl w:val="0"/>
          <w:numId w:val="2"/>
        </w:numPr>
      </w:pPr>
      <w:r w:rsidRPr="00681564">
        <w:t xml:space="preserve">Diet </w:t>
      </w:r>
      <w:r w:rsidR="00CD382D">
        <w:t xml:space="preserve">– “remove after a few </w:t>
      </w:r>
      <w:proofErr w:type="gramStart"/>
      <w:r w:rsidR="00CD382D">
        <w:t>hours”</w:t>
      </w:r>
      <w:proofErr w:type="gramEnd"/>
      <w:r w:rsidR="00CD382D">
        <w:t xml:space="preserve"> </w:t>
      </w:r>
    </w:p>
    <w:p w14:paraId="13B63A2C" w14:textId="0AAEBB8E" w:rsidR="001F0BF9" w:rsidRPr="00681564" w:rsidRDefault="00CD382D" w:rsidP="00CD382D">
      <w:pPr>
        <w:pStyle w:val="ListParagraph"/>
        <w:numPr>
          <w:ilvl w:val="0"/>
          <w:numId w:val="4"/>
        </w:numPr>
      </w:pPr>
      <w:r>
        <w:t>D</w:t>
      </w:r>
      <w:r w:rsidR="004423CE" w:rsidRPr="00681564">
        <w:t xml:space="preserve">ue to </w:t>
      </w:r>
      <w:r>
        <w:t>S</w:t>
      </w:r>
      <w:r w:rsidR="004423CE" w:rsidRPr="00681564">
        <w:t xml:space="preserve">ingapore’s </w:t>
      </w:r>
      <w:r w:rsidRPr="00681564">
        <w:t>humidity</w:t>
      </w:r>
      <w:r w:rsidR="004423CE" w:rsidRPr="00681564">
        <w:t xml:space="preserve"> </w:t>
      </w:r>
      <w:r w:rsidR="004423CE" w:rsidRPr="00681564">
        <w:sym w:font="Wingdings" w:char="F0E0"/>
      </w:r>
      <w:r w:rsidR="004423CE" w:rsidRPr="00681564">
        <w:t xml:space="preserve"> </w:t>
      </w:r>
      <w:r>
        <w:t xml:space="preserve">Change to </w:t>
      </w:r>
      <w:r w:rsidR="001F0BF9" w:rsidRPr="00681564">
        <w:t xml:space="preserve">remove </w:t>
      </w:r>
      <w:r w:rsidR="001F0BF9" w:rsidRPr="00CD382D">
        <w:rPr>
          <w:u w:val="single"/>
        </w:rPr>
        <w:t>within an hour</w:t>
      </w:r>
      <w:r w:rsidR="001F0BF9" w:rsidRPr="00681564">
        <w:t xml:space="preserve"> </w:t>
      </w:r>
      <w:r w:rsidR="00F822F5">
        <w:t xml:space="preserve">for </w:t>
      </w:r>
      <w:r w:rsidR="001F0BF9" w:rsidRPr="00681564">
        <w:t xml:space="preserve">fresh </w:t>
      </w:r>
      <w:proofErr w:type="gramStart"/>
      <w:r w:rsidR="001F0BF9" w:rsidRPr="00681564">
        <w:t>food</w:t>
      </w:r>
      <w:proofErr w:type="gramEnd"/>
      <w:r w:rsidR="004423CE" w:rsidRPr="00681564">
        <w:t xml:space="preserve"> </w:t>
      </w:r>
    </w:p>
    <w:p w14:paraId="04FDE59B" w14:textId="77777777" w:rsidR="00CD382D" w:rsidRDefault="00CD382D" w:rsidP="00CD382D">
      <w:pPr>
        <w:pStyle w:val="ListParagraph"/>
        <w:numPr>
          <w:ilvl w:val="0"/>
          <w:numId w:val="2"/>
        </w:numPr>
      </w:pPr>
      <w:r>
        <w:t>Supplements</w:t>
      </w:r>
    </w:p>
    <w:p w14:paraId="208D694E" w14:textId="4A0B2A3A" w:rsidR="00CD382D" w:rsidRDefault="001F0BF9" w:rsidP="00CD382D">
      <w:pPr>
        <w:pStyle w:val="ListParagraph"/>
        <w:numPr>
          <w:ilvl w:val="0"/>
          <w:numId w:val="3"/>
        </w:numPr>
      </w:pPr>
      <w:r w:rsidRPr="00681564">
        <w:t xml:space="preserve">Laying eggs – breeding </w:t>
      </w:r>
      <w:r w:rsidR="00CD382D">
        <w:sym w:font="Wingdings" w:char="F0E0"/>
      </w:r>
      <w:r w:rsidRPr="00681564">
        <w:t xml:space="preserve"> supplement them with calcium </w:t>
      </w:r>
    </w:p>
    <w:p w14:paraId="125712EB" w14:textId="3C107FF6" w:rsidR="001F0BF9" w:rsidRDefault="001F0BF9" w:rsidP="00CD382D">
      <w:pPr>
        <w:pStyle w:val="ListParagraph"/>
        <w:numPr>
          <w:ilvl w:val="0"/>
          <w:numId w:val="3"/>
        </w:numPr>
      </w:pPr>
      <w:r w:rsidRPr="00681564">
        <w:t xml:space="preserve">Moulting – stressful for time </w:t>
      </w:r>
      <w:r w:rsidRPr="00681564">
        <w:sym w:font="Wingdings" w:char="F0E0"/>
      </w:r>
      <w:r w:rsidRPr="00681564">
        <w:t xml:space="preserve"> use up energy </w:t>
      </w:r>
      <w:r w:rsidRPr="00681564">
        <w:sym w:font="Wingdings" w:char="F0E0"/>
      </w:r>
      <w:r w:rsidRPr="00681564">
        <w:t xml:space="preserve"> more nutritious </w:t>
      </w:r>
      <w:proofErr w:type="gramStart"/>
      <w:r w:rsidRPr="00681564">
        <w:t>food</w:t>
      </w:r>
      <w:proofErr w:type="gramEnd"/>
      <w:r w:rsidRPr="00681564">
        <w:t xml:space="preserve">  </w:t>
      </w:r>
    </w:p>
    <w:p w14:paraId="6009C753" w14:textId="20EDA677" w:rsidR="00CD382D" w:rsidRDefault="00CD382D" w:rsidP="00CD382D">
      <w:pPr>
        <w:pStyle w:val="ListParagraph"/>
        <w:numPr>
          <w:ilvl w:val="0"/>
          <w:numId w:val="2"/>
        </w:numPr>
      </w:pPr>
      <w:r>
        <w:t xml:space="preserve">Placement of cage </w:t>
      </w:r>
    </w:p>
    <w:p w14:paraId="2E90C6C2" w14:textId="77777777" w:rsidR="00434518" w:rsidRDefault="00CD382D" w:rsidP="00CD382D">
      <w:pPr>
        <w:pStyle w:val="ListParagraph"/>
        <w:numPr>
          <w:ilvl w:val="0"/>
          <w:numId w:val="10"/>
        </w:numPr>
      </w:pPr>
      <w:r>
        <w:t xml:space="preserve">Highlight about toxic fumes, especially </w:t>
      </w:r>
      <w:proofErr w:type="gramStart"/>
      <w:r>
        <w:t>Teflon</w:t>
      </w:r>
      <w:proofErr w:type="gramEnd"/>
    </w:p>
    <w:p w14:paraId="5C0AAF13" w14:textId="77777777" w:rsidR="00434518" w:rsidRDefault="00CD382D" w:rsidP="00434518">
      <w:pPr>
        <w:pStyle w:val="ListParagraph"/>
        <w:numPr>
          <w:ilvl w:val="0"/>
          <w:numId w:val="2"/>
        </w:numPr>
      </w:pPr>
      <w:r>
        <w:t xml:space="preserve"> </w:t>
      </w:r>
      <w:r w:rsidR="00434518" w:rsidRPr="00434518">
        <w:t>A</w:t>
      </w:r>
      <w:r w:rsidR="00434518">
        <w:t>VA</w:t>
      </w:r>
      <w:r w:rsidR="00434518" w:rsidRPr="00434518">
        <w:t xml:space="preserve"> bare minimum cage size </w:t>
      </w:r>
    </w:p>
    <w:p w14:paraId="5817E23E" w14:textId="3965D7C3" w:rsidR="00CD382D" w:rsidRDefault="00434518" w:rsidP="00434518">
      <w:pPr>
        <w:pStyle w:val="ListParagraph"/>
        <w:numPr>
          <w:ilvl w:val="0"/>
          <w:numId w:val="10"/>
        </w:numPr>
      </w:pPr>
      <w:proofErr w:type="gramStart"/>
      <w:r w:rsidRPr="00434518">
        <w:t>I  will</w:t>
      </w:r>
      <w:proofErr w:type="gramEnd"/>
      <w:r w:rsidRPr="00434518">
        <w:t xml:space="preserve"> not put that in as it is too small for a parrot to live in</w:t>
      </w:r>
      <w:r>
        <w:t xml:space="preserve"> and might cause misunderstandings that it is acceptable for a bare minimum cage</w:t>
      </w:r>
    </w:p>
    <w:p w14:paraId="6B8F7366" w14:textId="77777777" w:rsidR="00434518" w:rsidRDefault="00434518" w:rsidP="00434518">
      <w:pPr>
        <w:pStyle w:val="ListParagraph"/>
        <w:numPr>
          <w:ilvl w:val="0"/>
          <w:numId w:val="2"/>
        </w:numPr>
      </w:pPr>
      <w:r w:rsidRPr="00681564">
        <w:t xml:space="preserve">Bathing </w:t>
      </w:r>
    </w:p>
    <w:p w14:paraId="7AD3DAB2" w14:textId="77777777" w:rsidR="00434518" w:rsidRDefault="00434518" w:rsidP="00434518">
      <w:pPr>
        <w:pStyle w:val="ListParagraph"/>
        <w:numPr>
          <w:ilvl w:val="0"/>
          <w:numId w:val="10"/>
        </w:numPr>
      </w:pPr>
      <w:r>
        <w:t>P</w:t>
      </w:r>
      <w:r w:rsidRPr="00681564">
        <w:t xml:space="preserve">rovide them a </w:t>
      </w:r>
      <w:r w:rsidRPr="00434518">
        <w:rPr>
          <w:b/>
          <w:bCs/>
          <w:u w:val="single"/>
        </w:rPr>
        <w:t>choice</w:t>
      </w:r>
      <w:r w:rsidRPr="00681564">
        <w:t xml:space="preserve"> to do it daily or </w:t>
      </w:r>
      <w:proofErr w:type="gramStart"/>
      <w:r w:rsidRPr="00681564">
        <w:t>not</w:t>
      </w:r>
      <w:proofErr w:type="gramEnd"/>
      <w:r w:rsidRPr="00681564">
        <w:t xml:space="preserve"> </w:t>
      </w:r>
    </w:p>
    <w:p w14:paraId="32FFCF1A" w14:textId="38CC0693" w:rsidR="00434518" w:rsidRPr="00681564" w:rsidRDefault="00434518" w:rsidP="00434518">
      <w:pPr>
        <w:pStyle w:val="ListParagraph"/>
        <w:numPr>
          <w:ilvl w:val="0"/>
          <w:numId w:val="10"/>
        </w:numPr>
      </w:pPr>
      <w:r>
        <w:t xml:space="preserve">Can be grouped </w:t>
      </w:r>
      <w:r w:rsidRPr="00681564">
        <w:t xml:space="preserve">under enrichment, mental health, toys, training) </w:t>
      </w:r>
    </w:p>
    <w:p w14:paraId="1313175A" w14:textId="77777777" w:rsidR="00434518" w:rsidRPr="00681564" w:rsidRDefault="00434518" w:rsidP="00434518"/>
    <w:p w14:paraId="0FB041B0" w14:textId="27FFBC9F" w:rsidR="00CD382D" w:rsidRDefault="00CD382D">
      <w:r>
        <w:t>Positive points:</w:t>
      </w:r>
    </w:p>
    <w:p w14:paraId="568F45C9" w14:textId="6E2E82A2" w:rsidR="001F0BF9" w:rsidRDefault="001F0BF9" w:rsidP="00CD382D">
      <w:pPr>
        <w:pStyle w:val="ListParagraph"/>
        <w:numPr>
          <w:ilvl w:val="0"/>
          <w:numId w:val="5"/>
        </w:numPr>
      </w:pPr>
      <w:r w:rsidRPr="00681564">
        <w:t xml:space="preserve">Good to highlight </w:t>
      </w:r>
      <w:proofErr w:type="gramStart"/>
      <w:r w:rsidR="00CD382D" w:rsidRPr="00681564">
        <w:t>misconception</w:t>
      </w:r>
      <w:proofErr w:type="gramEnd"/>
    </w:p>
    <w:p w14:paraId="268867CF" w14:textId="7DAD3A21" w:rsidR="00CD382D" w:rsidRPr="00681564" w:rsidRDefault="00CD382D" w:rsidP="00CD382D">
      <w:pPr>
        <w:pStyle w:val="ListParagraph"/>
        <w:numPr>
          <w:ilvl w:val="0"/>
          <w:numId w:val="5"/>
        </w:numPr>
      </w:pPr>
      <w:r>
        <w:t xml:space="preserve">Rest of the information is acceptable and accurate – no </w:t>
      </w:r>
      <w:proofErr w:type="gramStart"/>
      <w:r>
        <w:t>comments</w:t>
      </w:r>
      <w:proofErr w:type="gramEnd"/>
    </w:p>
    <w:p w14:paraId="73566694" w14:textId="54AA3B11" w:rsidR="00CD382D" w:rsidRDefault="00CD382D"/>
    <w:p w14:paraId="21A8EC65" w14:textId="160A6635" w:rsidR="00CD382D" w:rsidRDefault="00CD382D">
      <w:r>
        <w:t xml:space="preserve">Other note/Additional information: </w:t>
      </w:r>
    </w:p>
    <w:p w14:paraId="54C473BD" w14:textId="77777777" w:rsidR="00CD382D" w:rsidRDefault="00CD382D" w:rsidP="00CD382D">
      <w:pPr>
        <w:pStyle w:val="ListParagraph"/>
        <w:numPr>
          <w:ilvl w:val="0"/>
          <w:numId w:val="6"/>
        </w:numPr>
      </w:pPr>
      <w:r>
        <w:t xml:space="preserve">Diet </w:t>
      </w:r>
    </w:p>
    <w:p w14:paraId="56B93459" w14:textId="77777777" w:rsidR="00CD382D" w:rsidRDefault="001F0BF9" w:rsidP="00CD382D">
      <w:pPr>
        <w:pStyle w:val="ListParagraph"/>
        <w:numPr>
          <w:ilvl w:val="0"/>
          <w:numId w:val="8"/>
        </w:numPr>
      </w:pPr>
      <w:r w:rsidRPr="00681564">
        <w:t xml:space="preserve">Seeds optional part of diet – part of natural diet </w:t>
      </w:r>
      <w:r w:rsidRPr="00681564">
        <w:sym w:font="Wingdings" w:char="F0E0"/>
      </w:r>
      <w:r w:rsidRPr="00681564">
        <w:t xml:space="preserve"> </w:t>
      </w:r>
      <w:r w:rsidR="003467DA" w:rsidRPr="00681564">
        <w:t xml:space="preserve">in </w:t>
      </w:r>
      <w:r w:rsidRPr="00681564">
        <w:t xml:space="preserve">pet trade not as good of source as seed is processed and may lack </w:t>
      </w:r>
      <w:proofErr w:type="gramStart"/>
      <w:r w:rsidRPr="00681564">
        <w:t>vitamins</w:t>
      </w:r>
      <w:proofErr w:type="gramEnd"/>
      <w:r w:rsidRPr="00681564">
        <w:t xml:space="preserve"> </w:t>
      </w:r>
    </w:p>
    <w:p w14:paraId="2061C790" w14:textId="7345C591" w:rsidR="001F0BF9" w:rsidRPr="00681564" w:rsidRDefault="001F0BF9" w:rsidP="00CD382D">
      <w:pPr>
        <w:pStyle w:val="ListParagraph"/>
        <w:numPr>
          <w:ilvl w:val="0"/>
          <w:numId w:val="8"/>
        </w:numPr>
      </w:pPr>
      <w:r w:rsidRPr="00681564">
        <w:t xml:space="preserve">Difficult to impossible to convert them to </w:t>
      </w:r>
      <w:r w:rsidR="003467DA" w:rsidRPr="00681564">
        <w:t xml:space="preserve">full pelleted diet </w:t>
      </w:r>
      <w:r w:rsidR="003467DA" w:rsidRPr="00681564">
        <w:sym w:font="Wingdings" w:char="F0E0"/>
      </w:r>
      <w:r w:rsidR="003467DA" w:rsidRPr="00681564">
        <w:t xml:space="preserve"> </w:t>
      </w:r>
      <w:proofErr w:type="gramStart"/>
      <w:r w:rsidR="003467DA" w:rsidRPr="00681564">
        <w:t>Th</w:t>
      </w:r>
      <w:proofErr w:type="gramEnd"/>
    </w:p>
    <w:p w14:paraId="00665130" w14:textId="77777777" w:rsidR="00CD382D" w:rsidRDefault="001F0BF9" w:rsidP="00CD382D">
      <w:pPr>
        <w:pStyle w:val="ListParagraph"/>
        <w:numPr>
          <w:ilvl w:val="0"/>
          <w:numId w:val="6"/>
        </w:numPr>
      </w:pPr>
      <w:r w:rsidRPr="00681564">
        <w:t>Water and food bowl</w:t>
      </w:r>
    </w:p>
    <w:p w14:paraId="2FF21B70" w14:textId="77777777" w:rsidR="00CD382D" w:rsidRDefault="00CD382D" w:rsidP="001F0BF9">
      <w:pPr>
        <w:pStyle w:val="ListParagraph"/>
        <w:numPr>
          <w:ilvl w:val="0"/>
          <w:numId w:val="9"/>
        </w:numPr>
      </w:pPr>
      <w:r>
        <w:t>S</w:t>
      </w:r>
      <w:r w:rsidR="001F0BF9" w:rsidRPr="00681564">
        <w:t>crub and rinse well</w:t>
      </w:r>
      <w:r>
        <w:t xml:space="preserve"> with mild detergent and water</w:t>
      </w:r>
    </w:p>
    <w:p w14:paraId="23AE9788" w14:textId="77777777" w:rsidR="00CD382D" w:rsidRDefault="00CD382D" w:rsidP="001F0BF9">
      <w:pPr>
        <w:pStyle w:val="ListParagraph"/>
        <w:numPr>
          <w:ilvl w:val="0"/>
          <w:numId w:val="9"/>
        </w:numPr>
      </w:pPr>
      <w:r>
        <w:t>B</w:t>
      </w:r>
      <w:r w:rsidR="001F0BF9" w:rsidRPr="00681564">
        <w:t xml:space="preserve">etter to use stainless steel bowl </w:t>
      </w:r>
      <w:r w:rsidR="003467DA" w:rsidRPr="00681564">
        <w:t xml:space="preserve">and not plastic </w:t>
      </w:r>
      <w:r w:rsidR="003467DA" w:rsidRPr="00681564">
        <w:sym w:font="Wingdings" w:char="F0E0"/>
      </w:r>
      <w:r w:rsidR="003467DA" w:rsidRPr="00681564">
        <w:t xml:space="preserve"> </w:t>
      </w:r>
      <w:r>
        <w:t>P</w:t>
      </w:r>
      <w:r w:rsidR="003467DA" w:rsidRPr="00681564">
        <w:t xml:space="preserve">arrot may </w:t>
      </w:r>
      <w:r w:rsidR="001F0BF9" w:rsidRPr="00681564">
        <w:t>chew</w:t>
      </w:r>
      <w:r w:rsidR="003467DA" w:rsidRPr="00681564">
        <w:t xml:space="preserve"> or even digest </w:t>
      </w:r>
      <w:r>
        <w:t xml:space="preserve">plastic </w:t>
      </w:r>
      <w:proofErr w:type="gramStart"/>
      <w:r>
        <w:t>bowls</w:t>
      </w:r>
      <w:proofErr w:type="gramEnd"/>
    </w:p>
    <w:p w14:paraId="1EAC6C9D" w14:textId="5B500740" w:rsidR="001F0BF9" w:rsidRPr="00681564" w:rsidRDefault="00CD382D" w:rsidP="001F0BF9">
      <w:pPr>
        <w:pStyle w:val="ListParagraph"/>
        <w:numPr>
          <w:ilvl w:val="0"/>
          <w:numId w:val="9"/>
        </w:numPr>
      </w:pPr>
      <w:r>
        <w:t xml:space="preserve">Recommendation: </w:t>
      </w:r>
      <w:r w:rsidR="004423CE" w:rsidRPr="00681564">
        <w:t xml:space="preserve">Stainless steel </w:t>
      </w:r>
      <w:r>
        <w:t xml:space="preserve">bowls as they are </w:t>
      </w:r>
      <w:r w:rsidR="001F0BF9" w:rsidRPr="00681564">
        <w:t>easier to clean</w:t>
      </w:r>
      <w:r w:rsidR="004423CE" w:rsidRPr="00681564">
        <w:t xml:space="preserve"> and maintain </w:t>
      </w:r>
      <w:r w:rsidR="001F0BF9" w:rsidRPr="00681564">
        <w:t xml:space="preserve"> </w:t>
      </w:r>
    </w:p>
    <w:p w14:paraId="4CFA6620" w14:textId="0E08582A" w:rsidR="003467DA" w:rsidRPr="00681564" w:rsidRDefault="003467DA" w:rsidP="003467DA">
      <w:pPr>
        <w:pStyle w:val="ListParagraph"/>
        <w:numPr>
          <w:ilvl w:val="0"/>
          <w:numId w:val="1"/>
        </w:numPr>
      </w:pPr>
      <w:r w:rsidRPr="00681564">
        <w:t xml:space="preserve">“Recommendations” sections </w:t>
      </w:r>
    </w:p>
    <w:p w14:paraId="1BBF5356" w14:textId="77777777" w:rsidR="00F822F5" w:rsidRPr="00F822F5" w:rsidRDefault="001F0BF9" w:rsidP="00CD382D">
      <w:pPr>
        <w:pStyle w:val="ListParagraph"/>
        <w:numPr>
          <w:ilvl w:val="0"/>
          <w:numId w:val="6"/>
        </w:numPr>
      </w:pPr>
      <w:r w:rsidRPr="00F822F5">
        <w:t xml:space="preserve">Placement of cage </w:t>
      </w:r>
    </w:p>
    <w:p w14:paraId="2E5E71EE" w14:textId="3ABB4279" w:rsidR="00CD382D" w:rsidRDefault="001F0BF9" w:rsidP="001F0BF9">
      <w:pPr>
        <w:pStyle w:val="ListParagraph"/>
        <w:numPr>
          <w:ilvl w:val="0"/>
          <w:numId w:val="12"/>
        </w:numPr>
      </w:pPr>
      <w:r w:rsidRPr="00F822F5">
        <w:t xml:space="preserve">elaborate about toxic fumes – </w:t>
      </w:r>
      <w:proofErr w:type="gramStart"/>
      <w:r w:rsidRPr="00F822F5">
        <w:t>Teflon</w:t>
      </w:r>
      <w:proofErr w:type="gramEnd"/>
      <w:r w:rsidRPr="00F822F5">
        <w:t xml:space="preserve"> </w:t>
      </w:r>
    </w:p>
    <w:p w14:paraId="0AB00F80" w14:textId="77777777" w:rsidR="00434518" w:rsidRDefault="004423CE" w:rsidP="001F0BF9">
      <w:pPr>
        <w:pStyle w:val="ListParagraph"/>
        <w:numPr>
          <w:ilvl w:val="0"/>
          <w:numId w:val="6"/>
        </w:numPr>
      </w:pPr>
      <w:r w:rsidRPr="00681564">
        <w:t>Dr Neos recommendation</w:t>
      </w:r>
      <w:r w:rsidR="00434518">
        <w:t xml:space="preserve"> for diet composition </w:t>
      </w:r>
    </w:p>
    <w:p w14:paraId="47D09F0E" w14:textId="5A019B4F" w:rsidR="00CD382D" w:rsidRDefault="003467DA" w:rsidP="00434518">
      <w:pPr>
        <w:pStyle w:val="ListParagraph"/>
        <w:numPr>
          <w:ilvl w:val="0"/>
          <w:numId w:val="11"/>
        </w:numPr>
      </w:pPr>
      <w:r w:rsidRPr="00681564">
        <w:t xml:space="preserve">10% treats, 10% seeds, 30-40% fresh food the rest pellets </w:t>
      </w:r>
    </w:p>
    <w:p w14:paraId="37E42D0F" w14:textId="77777777" w:rsidR="00434518" w:rsidRDefault="003467DA" w:rsidP="00434518">
      <w:pPr>
        <w:pStyle w:val="ListParagraph"/>
        <w:numPr>
          <w:ilvl w:val="0"/>
          <w:numId w:val="6"/>
        </w:numPr>
      </w:pPr>
      <w:r w:rsidRPr="00681564">
        <w:t>Regurgitation</w:t>
      </w:r>
      <w:r w:rsidR="00434518">
        <w:t xml:space="preserve"> (when is it normal?)</w:t>
      </w:r>
    </w:p>
    <w:p w14:paraId="22CBD62C" w14:textId="77777777" w:rsidR="00434518" w:rsidRDefault="00434518" w:rsidP="00434518">
      <w:pPr>
        <w:pStyle w:val="ListParagraph"/>
        <w:numPr>
          <w:ilvl w:val="0"/>
          <w:numId w:val="11"/>
        </w:numPr>
      </w:pPr>
      <w:r>
        <w:t>Have to observe in relations to</w:t>
      </w:r>
      <w:r w:rsidR="004423CE" w:rsidRPr="00681564">
        <w:t xml:space="preserve"> other health </w:t>
      </w:r>
      <w:proofErr w:type="gramStart"/>
      <w:r w:rsidR="004423CE" w:rsidRPr="00681564">
        <w:t>aspects</w:t>
      </w:r>
      <w:proofErr w:type="gramEnd"/>
      <w:r w:rsidR="004423CE" w:rsidRPr="00681564">
        <w:t xml:space="preserve"> </w:t>
      </w:r>
    </w:p>
    <w:p w14:paraId="68D353DA" w14:textId="488A6B06" w:rsidR="004423CE" w:rsidRPr="00681564" w:rsidRDefault="00434518" w:rsidP="001F0BF9">
      <w:pPr>
        <w:pStyle w:val="ListParagraph"/>
        <w:numPr>
          <w:ilvl w:val="0"/>
          <w:numId w:val="11"/>
        </w:numPr>
      </w:pPr>
      <w:r>
        <w:t>If b</w:t>
      </w:r>
      <w:r w:rsidR="003467DA" w:rsidRPr="00681564">
        <w:t>ehaviour is fine</w:t>
      </w:r>
      <w:r>
        <w:t xml:space="preserve"> (</w:t>
      </w:r>
      <w:proofErr w:type="gramStart"/>
      <w:r>
        <w:t>e.g.</w:t>
      </w:r>
      <w:proofErr w:type="gramEnd"/>
      <w:r>
        <w:t xml:space="preserve"> alert and not lethargic) and there is no change in body weight (e.g. weight loss) or appearance,</w:t>
      </w:r>
      <w:r w:rsidR="004423CE" w:rsidRPr="00681564">
        <w:t xml:space="preserve"> then regurgitation is</w:t>
      </w:r>
      <w:r w:rsidR="003467DA" w:rsidRPr="00681564">
        <w:t xml:space="preserve"> normal</w:t>
      </w:r>
      <w:r>
        <w:t xml:space="preserve">. Otherwise, it is a cause for concern and should seek veterinary </w:t>
      </w:r>
      <w:proofErr w:type="gramStart"/>
      <w:r>
        <w:t>help</w:t>
      </w:r>
      <w:proofErr w:type="gramEnd"/>
    </w:p>
    <w:p w14:paraId="37F1E195" w14:textId="5E68176F" w:rsidR="003467DA" w:rsidRDefault="004423CE" w:rsidP="001F0BF9">
      <w:pPr>
        <w:pStyle w:val="ListParagraph"/>
        <w:numPr>
          <w:ilvl w:val="0"/>
          <w:numId w:val="6"/>
        </w:numPr>
      </w:pPr>
      <w:r w:rsidRPr="00681564">
        <w:lastRenderedPageBreak/>
        <w:t>Tip</w:t>
      </w:r>
      <w:r w:rsidR="00434518">
        <w:t>:</w:t>
      </w:r>
      <w:r w:rsidRPr="00681564">
        <w:t xml:space="preserve"> </w:t>
      </w:r>
      <w:r w:rsidR="00434518">
        <w:t>T</w:t>
      </w:r>
      <w:r w:rsidR="003467DA" w:rsidRPr="00681564">
        <w:t>ake a video</w:t>
      </w:r>
      <w:r w:rsidRPr="00681564">
        <w:t xml:space="preserve"> when bird is behaving abnormally as they might behave fine in clinic</w:t>
      </w:r>
      <w:r w:rsidR="00434518">
        <w:t xml:space="preserve">. This gives vets a better idea of what is wrong with the patient. </w:t>
      </w:r>
    </w:p>
    <w:p w14:paraId="5A57F19D" w14:textId="5C40C246" w:rsidR="00133062" w:rsidRDefault="00133062" w:rsidP="00133062"/>
    <w:p w14:paraId="3B69EA72" w14:textId="7BD7019C" w:rsidR="00133062" w:rsidRDefault="00133062" w:rsidP="00133062">
      <w:r>
        <w:t>Comments from Dr Neo (Resource session #2)</w:t>
      </w:r>
    </w:p>
    <w:p w14:paraId="0265AC1F" w14:textId="03F38249" w:rsidR="00133062" w:rsidRDefault="00133062" w:rsidP="00133062">
      <w:pPr>
        <w:pStyle w:val="ListParagraph"/>
        <w:numPr>
          <w:ilvl w:val="0"/>
          <w:numId w:val="1"/>
        </w:numPr>
      </w:pPr>
      <w:r>
        <w:t>Nice design and summary of basics of parrot care</w:t>
      </w:r>
    </w:p>
    <w:p w14:paraId="2FD9CC9D" w14:textId="6E11B0A5" w:rsidR="00133062" w:rsidRDefault="00133062" w:rsidP="00133062">
      <w:pPr>
        <w:pStyle w:val="ListParagraph"/>
        <w:numPr>
          <w:ilvl w:val="0"/>
          <w:numId w:val="1"/>
        </w:numPr>
      </w:pPr>
      <w:r>
        <w:t xml:space="preserve">It is fine for parrot owners to cut their pet’s nails at </w:t>
      </w:r>
      <w:proofErr w:type="gramStart"/>
      <w:r>
        <w:t>home</w:t>
      </w:r>
      <w:proofErr w:type="gramEnd"/>
      <w:r>
        <w:t xml:space="preserve"> but they need to watch where the Quick (blood vessel in the nail) is </w:t>
      </w:r>
    </w:p>
    <w:p w14:paraId="37B2976A" w14:textId="55216CCC" w:rsidR="00133062" w:rsidRDefault="00133062" w:rsidP="00133062">
      <w:pPr>
        <w:pStyle w:val="ListParagraph"/>
        <w:numPr>
          <w:ilvl w:val="1"/>
          <w:numId w:val="1"/>
        </w:numPr>
      </w:pPr>
      <w:r>
        <w:t xml:space="preserve">Reasons not to trim at home: </w:t>
      </w:r>
    </w:p>
    <w:p w14:paraId="626A3A1D" w14:textId="0F174F05" w:rsidR="00133062" w:rsidRDefault="00133062" w:rsidP="00133062">
      <w:pPr>
        <w:pStyle w:val="ListParagraph"/>
        <w:numPr>
          <w:ilvl w:val="2"/>
          <w:numId w:val="1"/>
        </w:numPr>
      </w:pPr>
      <w:r>
        <w:t xml:space="preserve">Bird perches may be contaminated with poop </w:t>
      </w:r>
      <w:r>
        <w:sym w:font="Wingdings" w:char="F0E0"/>
      </w:r>
      <w:r>
        <w:t xml:space="preserve"> If bleeding nail after nail trimming touches the dirty perch, it may lead to </w:t>
      </w:r>
      <w:proofErr w:type="gramStart"/>
      <w:r>
        <w:t>infection</w:t>
      </w:r>
      <w:proofErr w:type="gramEnd"/>
      <w:r>
        <w:t xml:space="preserve"> </w:t>
      </w:r>
    </w:p>
    <w:p w14:paraId="0C3F246C" w14:textId="57D894D0" w:rsidR="00133062" w:rsidRDefault="00133062" w:rsidP="00133062">
      <w:pPr>
        <w:pStyle w:val="ListParagraph"/>
        <w:numPr>
          <w:ilvl w:val="2"/>
          <w:numId w:val="1"/>
        </w:numPr>
      </w:pPr>
      <w:r>
        <w:t xml:space="preserve">It is recommended for birds with black nails or hard to handle birds to go to a professional groomer or vet instead. </w:t>
      </w:r>
      <w:r w:rsidR="00C9359B">
        <w:t xml:space="preserve">The quick is difficult to see in black nails. </w:t>
      </w:r>
      <w:r>
        <w:t xml:space="preserve"> </w:t>
      </w:r>
    </w:p>
    <w:p w14:paraId="1B1259D6" w14:textId="4E78FFBA" w:rsidR="00133062" w:rsidRDefault="00133062" w:rsidP="00133062">
      <w:pPr>
        <w:pStyle w:val="ListParagraph"/>
        <w:numPr>
          <w:ilvl w:val="0"/>
          <w:numId w:val="1"/>
        </w:numPr>
      </w:pPr>
      <w:r>
        <w:t xml:space="preserve">Points to change/: </w:t>
      </w:r>
    </w:p>
    <w:p w14:paraId="7137B8C9" w14:textId="2C942649" w:rsidR="00133062" w:rsidRDefault="00133062" w:rsidP="00133062">
      <w:pPr>
        <w:pStyle w:val="ListParagraph"/>
        <w:numPr>
          <w:ilvl w:val="1"/>
          <w:numId w:val="1"/>
        </w:numPr>
      </w:pPr>
      <w:r>
        <w:t xml:space="preserve">Highlight that “vet’s recommendation” for parrot diet in the poster varies for different species. </w:t>
      </w:r>
    </w:p>
    <w:p w14:paraId="4A8D7691" w14:textId="3E27A47A" w:rsidR="00133062" w:rsidRDefault="00C9359B" w:rsidP="00133062">
      <w:pPr>
        <w:pStyle w:val="ListParagraph"/>
        <w:numPr>
          <w:ilvl w:val="1"/>
          <w:numId w:val="1"/>
        </w:numPr>
      </w:pPr>
      <w:r>
        <w:t xml:space="preserve">Consider </w:t>
      </w:r>
      <w:proofErr w:type="gramStart"/>
      <w:r>
        <w:t>to remove</w:t>
      </w:r>
      <w:proofErr w:type="gramEnd"/>
      <w:r>
        <w:t xml:space="preserve"> eggplant from safe vegetables </w:t>
      </w:r>
    </w:p>
    <w:p w14:paraId="4B3D916F" w14:textId="55F17766" w:rsidR="00C9359B" w:rsidRDefault="00C9359B" w:rsidP="00C9359B">
      <w:pPr>
        <w:pStyle w:val="ListParagraph"/>
        <w:numPr>
          <w:ilvl w:val="2"/>
          <w:numId w:val="1"/>
        </w:numPr>
      </w:pPr>
      <w:r>
        <w:t xml:space="preserve">Green parts of eggplant </w:t>
      </w:r>
      <w:proofErr w:type="gramStart"/>
      <w:r>
        <w:t>is</w:t>
      </w:r>
      <w:proofErr w:type="gramEnd"/>
      <w:r>
        <w:t xml:space="preserve"> toxic and eating too much eggplant can upset stomach </w:t>
      </w:r>
    </w:p>
    <w:p w14:paraId="2B7E5C9F" w14:textId="276AA470" w:rsidR="00C9359B" w:rsidRDefault="00C9359B" w:rsidP="00C9359B">
      <w:pPr>
        <w:pStyle w:val="ListParagraph"/>
        <w:numPr>
          <w:ilvl w:val="1"/>
          <w:numId w:val="1"/>
        </w:numPr>
      </w:pPr>
      <w:r>
        <w:t xml:space="preserve">Consider </w:t>
      </w:r>
      <w:proofErr w:type="gramStart"/>
      <w:r>
        <w:t>to add</w:t>
      </w:r>
      <w:proofErr w:type="gramEnd"/>
      <w:r>
        <w:t xml:space="preserve"> “cooked” to pumpkin under safe vegetables as it is usually recommended to cook pumpkin first </w:t>
      </w:r>
    </w:p>
    <w:p w14:paraId="77BBBF8C" w14:textId="77777777" w:rsidR="00C9359B" w:rsidRDefault="00C9359B" w:rsidP="00C9359B">
      <w:pPr>
        <w:pStyle w:val="ListParagraph"/>
        <w:numPr>
          <w:ilvl w:val="1"/>
          <w:numId w:val="1"/>
        </w:numPr>
      </w:pPr>
      <w:r>
        <w:t xml:space="preserve">Bath </w:t>
      </w:r>
    </w:p>
    <w:p w14:paraId="41333687" w14:textId="78B04F99" w:rsidR="00C9359B" w:rsidRDefault="00C9359B" w:rsidP="00C9359B">
      <w:pPr>
        <w:pStyle w:val="ListParagraph"/>
        <w:numPr>
          <w:ilvl w:val="2"/>
          <w:numId w:val="1"/>
        </w:numPr>
      </w:pPr>
      <w:r>
        <w:t xml:space="preserve">Avoid bathing birds when it is raining. </w:t>
      </w:r>
    </w:p>
    <w:p w14:paraId="1EEA9699" w14:textId="17F91E7B" w:rsidR="00C9359B" w:rsidRDefault="00C9359B" w:rsidP="00C9359B">
      <w:pPr>
        <w:pStyle w:val="ListParagraph"/>
        <w:numPr>
          <w:ilvl w:val="2"/>
          <w:numId w:val="1"/>
        </w:numPr>
      </w:pPr>
      <w:r>
        <w:t xml:space="preserve">It is good to provide sun for birds to dry off. However, ensure that the cage has shade or is partly shaded to provide choice for the birds. </w:t>
      </w:r>
    </w:p>
    <w:p w14:paraId="4B130490" w14:textId="38D72C05" w:rsidR="00C9359B" w:rsidRDefault="00C9359B" w:rsidP="00C9359B">
      <w:pPr>
        <w:pStyle w:val="ListParagraph"/>
        <w:numPr>
          <w:ilvl w:val="1"/>
          <w:numId w:val="1"/>
        </w:numPr>
      </w:pPr>
      <w:r>
        <w:t xml:space="preserve">Rephrase ‘rapid changes in temperature </w:t>
      </w:r>
      <w:proofErr w:type="gramStart"/>
      <w:r>
        <w:t>is</w:t>
      </w:r>
      <w:proofErr w:type="gramEnd"/>
      <w:r>
        <w:t xml:space="preserve"> unhealthy for the pet’ as it is untrue. </w:t>
      </w:r>
    </w:p>
    <w:p w14:paraId="31C09847" w14:textId="50C95866" w:rsidR="00C9359B" w:rsidRDefault="00C9359B" w:rsidP="00C9359B">
      <w:pPr>
        <w:pStyle w:val="ListParagraph"/>
        <w:numPr>
          <w:ilvl w:val="1"/>
          <w:numId w:val="1"/>
        </w:numPr>
      </w:pPr>
      <w:r>
        <w:t xml:space="preserve">Avoid recommending parrot pellet </w:t>
      </w:r>
      <w:proofErr w:type="gramStart"/>
      <w:r>
        <w:t>brands</w:t>
      </w:r>
      <w:proofErr w:type="gramEnd"/>
      <w:r>
        <w:t xml:space="preserve"> </w:t>
      </w:r>
    </w:p>
    <w:p w14:paraId="57512130" w14:textId="0205BE97" w:rsidR="00C9359B" w:rsidRDefault="00C9359B" w:rsidP="00C9359B">
      <w:pPr>
        <w:pStyle w:val="ListParagraph"/>
        <w:numPr>
          <w:ilvl w:val="1"/>
          <w:numId w:val="1"/>
        </w:numPr>
      </w:pPr>
      <w:proofErr w:type="spellStart"/>
      <w:r>
        <w:t>Its</w:t>
      </w:r>
      <w:proofErr w:type="spellEnd"/>
      <w:r>
        <w:t xml:space="preserve"> not very true that placing parrot cages higher than eye level will lead to the parrots thinking that they are more superior than their </w:t>
      </w:r>
      <w:proofErr w:type="gramStart"/>
      <w:r>
        <w:t>owners</w:t>
      </w:r>
      <w:proofErr w:type="gramEnd"/>
      <w:r>
        <w:t xml:space="preserve"> </w:t>
      </w:r>
    </w:p>
    <w:p w14:paraId="316D4846" w14:textId="1F55CFA9" w:rsidR="00C9359B" w:rsidRDefault="00C9359B" w:rsidP="00C9359B">
      <w:pPr>
        <w:pStyle w:val="ListParagraph"/>
        <w:numPr>
          <w:ilvl w:val="2"/>
          <w:numId w:val="1"/>
        </w:numPr>
      </w:pPr>
      <w:r>
        <w:t xml:space="preserve">Placing cage high up may decrease </w:t>
      </w:r>
      <w:proofErr w:type="gramStart"/>
      <w:r>
        <w:t>owners</w:t>
      </w:r>
      <w:proofErr w:type="gramEnd"/>
      <w:r>
        <w:t xml:space="preserve"> interaction with parrots as cage </w:t>
      </w:r>
    </w:p>
    <w:p w14:paraId="12002510" w14:textId="60742622" w:rsidR="00133062" w:rsidRDefault="00133062" w:rsidP="00133062">
      <w:pPr>
        <w:pStyle w:val="ListParagraph"/>
        <w:numPr>
          <w:ilvl w:val="0"/>
          <w:numId w:val="1"/>
        </w:numPr>
      </w:pPr>
      <w:r>
        <w:t xml:space="preserve">Suggestions: </w:t>
      </w:r>
    </w:p>
    <w:p w14:paraId="7B3808CC" w14:textId="0FCD2B9D" w:rsidR="00133062" w:rsidRDefault="00133062" w:rsidP="00133062">
      <w:pPr>
        <w:pStyle w:val="ListParagraph"/>
        <w:numPr>
          <w:ilvl w:val="1"/>
          <w:numId w:val="1"/>
        </w:numPr>
      </w:pPr>
      <w:r>
        <w:t xml:space="preserve">Research more on pumpkin under safe food as Dr Neo usually recommends pumpkin to be </w:t>
      </w:r>
      <w:proofErr w:type="gramStart"/>
      <w:r>
        <w:t>cooked</w:t>
      </w:r>
      <w:proofErr w:type="gramEnd"/>
    </w:p>
    <w:p w14:paraId="4D0EDE75" w14:textId="4D52FE53" w:rsidR="00133062" w:rsidRDefault="00133062" w:rsidP="00133062">
      <w:pPr>
        <w:pStyle w:val="ListParagraph"/>
        <w:numPr>
          <w:ilvl w:val="1"/>
          <w:numId w:val="1"/>
        </w:numPr>
      </w:pPr>
    </w:p>
    <w:p w14:paraId="7AE5A755" w14:textId="67539488" w:rsidR="003E0A0D" w:rsidRDefault="004423CE" w:rsidP="004423CE">
      <w:r>
        <w:t xml:space="preserve">. </w:t>
      </w:r>
    </w:p>
    <w:p w14:paraId="6AD32B33" w14:textId="4154DF6D" w:rsidR="003E0A0D" w:rsidRDefault="003E0A0D" w:rsidP="004423CE"/>
    <w:p w14:paraId="00010868" w14:textId="50F6E917" w:rsidR="004423CE" w:rsidRDefault="004423CE" w:rsidP="004423CE"/>
    <w:p w14:paraId="49CE2CF4" w14:textId="0F7067B2" w:rsidR="004423CE" w:rsidRDefault="004423CE" w:rsidP="004423CE"/>
    <w:sectPr w:rsidR="00442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FCC"/>
    <w:multiLevelType w:val="hybridMultilevel"/>
    <w:tmpl w:val="C24A31D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DFE"/>
    <w:multiLevelType w:val="hybridMultilevel"/>
    <w:tmpl w:val="7B609F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D0B"/>
    <w:multiLevelType w:val="hybridMultilevel"/>
    <w:tmpl w:val="C78E367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C379B"/>
    <w:multiLevelType w:val="hybridMultilevel"/>
    <w:tmpl w:val="C6509F4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94523"/>
    <w:multiLevelType w:val="hybridMultilevel"/>
    <w:tmpl w:val="FF1C785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F4438"/>
    <w:multiLevelType w:val="hybridMultilevel"/>
    <w:tmpl w:val="8F40301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2A76"/>
    <w:multiLevelType w:val="hybridMultilevel"/>
    <w:tmpl w:val="F2949A1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F7C0E"/>
    <w:multiLevelType w:val="hybridMultilevel"/>
    <w:tmpl w:val="2DCC45F6"/>
    <w:lvl w:ilvl="0" w:tplc="A0EA9C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9602F"/>
    <w:multiLevelType w:val="hybridMultilevel"/>
    <w:tmpl w:val="73DE93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0EA6"/>
    <w:multiLevelType w:val="hybridMultilevel"/>
    <w:tmpl w:val="01F2EE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2CE2"/>
    <w:multiLevelType w:val="hybridMultilevel"/>
    <w:tmpl w:val="40EAE73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910923"/>
    <w:multiLevelType w:val="hybridMultilevel"/>
    <w:tmpl w:val="430A5F9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9"/>
    <w:rsid w:val="00133062"/>
    <w:rsid w:val="001F0BF9"/>
    <w:rsid w:val="002C29D3"/>
    <w:rsid w:val="003467DA"/>
    <w:rsid w:val="003E0A0D"/>
    <w:rsid w:val="003E2369"/>
    <w:rsid w:val="00434518"/>
    <w:rsid w:val="004423CE"/>
    <w:rsid w:val="005E3C7F"/>
    <w:rsid w:val="00681564"/>
    <w:rsid w:val="007246C9"/>
    <w:rsid w:val="00994CE8"/>
    <w:rsid w:val="009E7AE1"/>
    <w:rsid w:val="00C16472"/>
    <w:rsid w:val="00C9359B"/>
    <w:rsid w:val="00CD382D"/>
    <w:rsid w:val="00CE2CA9"/>
    <w:rsid w:val="00D347C2"/>
    <w:rsid w:val="00D801ED"/>
    <w:rsid w:val="00E25B64"/>
    <w:rsid w:val="00E60BB9"/>
    <w:rsid w:val="00F75E4B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1A01"/>
  <w15:chartTrackingRefBased/>
  <w15:docId w15:val="{374B7C9E-86C0-483B-8EBC-CD28754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</dc:creator>
  <cp:keywords/>
  <dc:description/>
  <cp:lastModifiedBy>Melissa G</cp:lastModifiedBy>
  <cp:revision>5</cp:revision>
  <dcterms:created xsi:type="dcterms:W3CDTF">2021-05-17T02:41:00Z</dcterms:created>
  <dcterms:modified xsi:type="dcterms:W3CDTF">2021-06-22T16:49:00Z</dcterms:modified>
</cp:coreProperties>
</file>